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A5E97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U subotu, 2.02.2019. rade još sve grupe Centra izvrsnosti, a nakon toga ovisno o rezultatima školskog natjecanja vidjet ćemo koje grupe nastavljaju s radom.</w:t>
      </w: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Na predavanju u subotu učenici će dobiti upute o daljnjem radu!!!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 xml:space="preserve">U subotu, 2.02.2019. za učenike 2. i 3. razreda osnovne škole organizirati ćemo interno ''školsko'' natjecanje, a 2.03.2019. i ''županijsko''.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="00F630E4" w:rsidRPr="001D42B7">
        <w:rPr>
          <w:rFonts w:ascii="Arial" w:hAnsi="Arial" w:cs="Arial"/>
          <w:b/>
          <w:bCs/>
          <w:color w:val="0070C0"/>
          <w:lang w:val="hr-HR"/>
        </w:rPr>
        <w:t xml:space="preserve">ajboljih 8 – 10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akon ta dva natjecanja </w:t>
      </w:r>
      <w:r w:rsidR="00F630E4">
        <w:rPr>
          <w:rFonts w:ascii="Arial" w:hAnsi="Arial" w:cs="Arial"/>
          <w:b/>
          <w:bCs/>
          <w:color w:val="0070C0"/>
          <w:lang w:val="hr-HR"/>
        </w:rPr>
        <w:t>nastavit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će sljedeću godinu 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rad </w:t>
      </w:r>
      <w:r>
        <w:rPr>
          <w:rFonts w:ascii="Arial" w:hAnsi="Arial" w:cs="Arial"/>
          <w:b/>
          <w:bCs/>
          <w:color w:val="0070C0"/>
          <w:lang w:val="hr-HR"/>
        </w:rPr>
        <w:t xml:space="preserve">u </w:t>
      </w:r>
      <w:r w:rsidRPr="001D42B7">
        <w:rPr>
          <w:rFonts w:ascii="Arial" w:hAnsi="Arial" w:cs="Arial"/>
          <w:b/>
          <w:bCs/>
          <w:color w:val="0070C0"/>
          <w:lang w:val="hr-HR"/>
        </w:rPr>
        <w:t>Cent</w:t>
      </w:r>
      <w:r w:rsidR="00F630E4">
        <w:rPr>
          <w:rFonts w:ascii="Arial" w:hAnsi="Arial" w:cs="Arial"/>
          <w:b/>
          <w:bCs/>
          <w:color w:val="0070C0"/>
          <w:lang w:val="hr-HR"/>
        </w:rPr>
        <w:t>ru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izvrsnosti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 bez testa predznanja</w:t>
      </w:r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FD0E16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 w:rsidR="00FD0E16">
              <w:rPr>
                <w:rFonts w:ascii="Arial Black" w:hAnsi="Arial Black" w:cs="Arial"/>
              </w:rPr>
              <w:t>4</w:t>
            </w:r>
            <w:r w:rsidR="00FD0E16">
              <w:rPr>
                <w:rFonts w:ascii="Arial Black" w:hAnsi="Arial Black" w:cs="Arial"/>
                <w:vertAlign w:val="superscript"/>
              </w:rPr>
              <w:t>00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2642B">
              <w:rPr>
                <w:rFonts w:ascii="Arial Black" w:hAnsi="Arial Black" w:cs="Arial"/>
              </w:rPr>
              <w:t>– 1</w:t>
            </w:r>
            <w:r w:rsidR="00FD0E16">
              <w:rPr>
                <w:rFonts w:ascii="Arial Black" w:hAnsi="Arial Black" w:cs="Arial"/>
              </w:rPr>
              <w:t>7</w:t>
            </w:r>
            <w:r w:rsidR="00FD0E16">
              <w:rPr>
                <w:rFonts w:ascii="Arial Black" w:hAnsi="Arial Black" w:cs="Arial"/>
                <w:vertAlign w:val="superscript"/>
              </w:rPr>
              <w:t>15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E849E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A334A9">
              <w:rPr>
                <w:rFonts w:ascii="Arial Black" w:hAnsi="Arial Black" w:cs="Arial"/>
              </w:rPr>
              <w:t>B</w:t>
            </w:r>
            <w:r w:rsidR="00A334A9"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="00A334A9" w:rsidRPr="00B2642B">
              <w:rPr>
                <w:rFonts w:ascii="Arial Black" w:hAnsi="Arial Black" w:cs="Arial"/>
              </w:rPr>
              <w:t>srednja</w:t>
            </w:r>
            <w:proofErr w:type="spellEnd"/>
            <w:r w:rsidR="00A334A9"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="00A334A9"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  <w:tr w:rsidR="00843DF4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843DF4" w:rsidRDefault="00843DF4" w:rsidP="00843DF4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>
              <w:rPr>
                <w:rFonts w:ascii="Arial Black" w:hAnsi="Arial Black" w:cs="Arial"/>
              </w:rPr>
              <w:t xml:space="preserve"> – 19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Default="00843DF4" w:rsidP="00843DF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B2642B" w:rsidRDefault="00843DF4" w:rsidP="00843DF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E849E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A334A9">
              <w:rPr>
                <w:rFonts w:ascii="Arial Black" w:hAnsi="Arial Black" w:cs="Arial"/>
              </w:rPr>
              <w:t>B</w:t>
            </w:r>
            <w:r w:rsidR="00A334A9"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="00A334A9" w:rsidRPr="00B2642B">
              <w:rPr>
                <w:rFonts w:ascii="Arial Black" w:hAnsi="Arial Black" w:cs="Arial"/>
              </w:rPr>
              <w:t>srednja</w:t>
            </w:r>
            <w:proofErr w:type="spellEnd"/>
            <w:r w:rsidR="00A334A9"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="00A334A9"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.2019.</w:t>
      </w: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340D66" w:rsidTr="002369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340D66" w:rsidRPr="00A334A9" w:rsidRDefault="00340D66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273158" w:rsidRPr="009A5E97" w:rsidRDefault="001D42B7" w:rsidP="009A5E9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9A5E9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Raspored do kraja veljače</w:t>
      </w:r>
      <w:r w:rsidR="009A5E97" w:rsidRPr="009A5E9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objavit ćemo 4.02.2019.</w:t>
      </w:r>
    </w:p>
    <w:p w:rsidR="009A5E97" w:rsidRDefault="009A5E97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340D66" w:rsidRDefault="00340D66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B6437"/>
    <w:rsid w:val="001D42B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658B2"/>
    <w:rsid w:val="006701FA"/>
    <w:rsid w:val="006C65AA"/>
    <w:rsid w:val="007B21D3"/>
    <w:rsid w:val="00843DF4"/>
    <w:rsid w:val="009A5E97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E849E9"/>
    <w:rsid w:val="00F630E4"/>
    <w:rsid w:val="00FC3E07"/>
    <w:rsid w:val="00FD0E16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19B1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2019-01-31T19:00:00Z</dcterms:created>
  <dcterms:modified xsi:type="dcterms:W3CDTF">2019-01-31T19:00:00Z</dcterms:modified>
</cp:coreProperties>
</file>